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730" w:rsidRPr="00BA1675" w:rsidRDefault="00F6451B" w:rsidP="00F6451B">
      <w:pPr>
        <w:jc w:val="center"/>
        <w:rPr>
          <w:b/>
        </w:rPr>
      </w:pPr>
      <w:bookmarkStart w:id="0" w:name="_GoBack"/>
      <w:bookmarkEnd w:id="0"/>
      <w:r w:rsidRPr="00BA1675">
        <w:rPr>
          <w:b/>
        </w:rPr>
        <w:t>Муниципальное образование посёлок Кадуй</w:t>
      </w:r>
    </w:p>
    <w:p w:rsidR="00F6451B" w:rsidRDefault="00F6451B" w:rsidP="00F6451B">
      <w:pPr>
        <w:ind w:firstLine="0"/>
        <w:jc w:val="both"/>
      </w:pPr>
    </w:p>
    <w:p w:rsidR="00F6451B" w:rsidRPr="00F6451B" w:rsidRDefault="00F6451B" w:rsidP="00F6451B">
      <w:pPr>
        <w:ind w:firstLine="0"/>
        <w:jc w:val="both"/>
        <w:rPr>
          <w:u w:val="single"/>
        </w:rPr>
      </w:pPr>
      <w:r w:rsidRPr="00F6451B">
        <w:rPr>
          <w:noProof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0BA5E111" wp14:editId="75B8074A">
            <wp:simplePos x="0" y="0"/>
            <wp:positionH relativeFrom="column">
              <wp:posOffset>4356735</wp:posOffset>
            </wp:positionH>
            <wp:positionV relativeFrom="paragraph">
              <wp:posOffset>-1905</wp:posOffset>
            </wp:positionV>
            <wp:extent cx="1807845" cy="2152650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51B">
        <w:rPr>
          <w:u w:val="single"/>
        </w:rPr>
        <w:t>Проект «Ремонт колодца»</w:t>
      </w:r>
    </w:p>
    <w:p w:rsidR="00F6451B" w:rsidRPr="00F6451B" w:rsidRDefault="00F6451B" w:rsidP="00F6451B"/>
    <w:p w:rsidR="00F6451B" w:rsidRPr="00F6451B" w:rsidRDefault="00F6451B" w:rsidP="00F6451B"/>
    <w:p w:rsidR="00F6451B" w:rsidRPr="00F6451B" w:rsidRDefault="00F6451B" w:rsidP="00F6451B"/>
    <w:p w:rsidR="00F6451B" w:rsidRPr="00F6451B" w:rsidRDefault="00F6451B" w:rsidP="00F6451B"/>
    <w:p w:rsidR="00F6451B" w:rsidRPr="00F6451B" w:rsidRDefault="00F6451B" w:rsidP="00F6451B"/>
    <w:p w:rsidR="00F6451B" w:rsidRPr="00F6451B" w:rsidRDefault="00F6451B" w:rsidP="00F6451B"/>
    <w:p w:rsidR="00F6451B" w:rsidRPr="00F6451B" w:rsidRDefault="00F6451B" w:rsidP="00F6451B"/>
    <w:p w:rsidR="00F6451B" w:rsidRPr="00F6451B" w:rsidRDefault="00F6451B" w:rsidP="00F6451B">
      <w:pPr>
        <w:spacing w:line="240" w:lineRule="auto"/>
        <w:ind w:firstLine="0"/>
        <w:rPr>
          <w:u w:val="single"/>
        </w:rPr>
      </w:pPr>
      <w:r w:rsidRPr="00F6451B">
        <w:rPr>
          <w:noProof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0778F379" wp14:editId="46211FA8">
            <wp:simplePos x="0" y="0"/>
            <wp:positionH relativeFrom="column">
              <wp:posOffset>3832860</wp:posOffset>
            </wp:positionH>
            <wp:positionV relativeFrom="paragraph">
              <wp:posOffset>40005</wp:posOffset>
            </wp:positionV>
            <wp:extent cx="2541905" cy="2456815"/>
            <wp:effectExtent l="0" t="0" r="0" b="635"/>
            <wp:wrapSquare wrapText="bothSides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51B">
        <w:rPr>
          <w:u w:val="single"/>
        </w:rPr>
        <w:t xml:space="preserve">Ремонт памятника воинам 55 отдельного зенитно-артиллерийского дивизиона, защищавшим небо Кадуя от налетов фашистской авиации (1942-1943 гг.) </w:t>
      </w:r>
    </w:p>
    <w:p w:rsidR="00F6451B" w:rsidRPr="00F6451B" w:rsidRDefault="00F6451B" w:rsidP="00F6451B"/>
    <w:p w:rsidR="00F6451B" w:rsidRPr="00F6451B" w:rsidRDefault="00F6451B" w:rsidP="00F6451B"/>
    <w:p w:rsidR="00F6451B" w:rsidRPr="00F6451B" w:rsidRDefault="00F6451B" w:rsidP="00F6451B"/>
    <w:p w:rsidR="00F6451B" w:rsidRPr="00F6451B" w:rsidRDefault="00F6451B" w:rsidP="00F6451B"/>
    <w:p w:rsidR="00F6451B" w:rsidRPr="00F6451B" w:rsidRDefault="00F6451B" w:rsidP="00F6451B"/>
    <w:p w:rsidR="00F6451B" w:rsidRDefault="00F6451B" w:rsidP="00F6451B"/>
    <w:p w:rsidR="00F6451B" w:rsidRDefault="00F6451B" w:rsidP="00F6451B">
      <w:pPr>
        <w:spacing w:line="240" w:lineRule="auto"/>
        <w:ind w:firstLine="0"/>
        <w:rPr>
          <w:u w:val="single"/>
        </w:rPr>
      </w:pPr>
      <w:r w:rsidRPr="00F6451B">
        <w:rPr>
          <w:u w:val="single"/>
        </w:rPr>
        <w:t>Приобретение детского спортивного, игрового комплекса для установки во дворе дома № 27 по ул. Строителей п. Кадуй</w:t>
      </w:r>
    </w:p>
    <w:p w:rsidR="00BA1675" w:rsidRDefault="00BA1675" w:rsidP="00F6451B">
      <w:pPr>
        <w:spacing w:line="240" w:lineRule="auto"/>
        <w:ind w:firstLine="0"/>
        <w:rPr>
          <w:u w:val="single"/>
        </w:rPr>
      </w:pPr>
    </w:p>
    <w:p w:rsidR="00BA1675" w:rsidRPr="00F6451B" w:rsidRDefault="00BA1675" w:rsidP="00F6451B">
      <w:pPr>
        <w:spacing w:line="240" w:lineRule="auto"/>
        <w:ind w:firstLine="0"/>
        <w:rPr>
          <w:u w:val="single"/>
        </w:rPr>
      </w:pPr>
    </w:p>
    <w:p w:rsidR="00F6451B" w:rsidRDefault="00F6451B" w:rsidP="00F6451B">
      <w:pPr>
        <w:ind w:firstLine="0"/>
      </w:pPr>
      <w:r>
        <w:rPr>
          <w:noProof/>
          <w:lang w:eastAsia="ru-RU"/>
        </w:rPr>
        <w:drawing>
          <wp:inline distT="0" distB="0" distL="0" distR="0" wp14:anchorId="5109B97A">
            <wp:extent cx="2648197" cy="197549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53" cy="198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1EC35C86">
            <wp:extent cx="3493262" cy="1995054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777" cy="199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51B" w:rsidRDefault="00F6451B" w:rsidP="00F6451B">
      <w:pPr>
        <w:ind w:firstLine="0"/>
      </w:pPr>
    </w:p>
    <w:p w:rsidR="00BA1675" w:rsidRDefault="00BA1675" w:rsidP="00F6451B">
      <w:pPr>
        <w:spacing w:line="240" w:lineRule="auto"/>
        <w:ind w:firstLine="0"/>
      </w:pPr>
    </w:p>
    <w:p w:rsidR="00BA1675" w:rsidRDefault="00BA1675" w:rsidP="00F6451B">
      <w:pPr>
        <w:spacing w:line="240" w:lineRule="auto"/>
        <w:ind w:firstLine="0"/>
      </w:pPr>
    </w:p>
    <w:p w:rsidR="00F6451B" w:rsidRPr="00BA1675" w:rsidRDefault="00F6451B" w:rsidP="00F6451B">
      <w:pPr>
        <w:spacing w:line="240" w:lineRule="auto"/>
        <w:ind w:firstLine="0"/>
        <w:rPr>
          <w:u w:val="single"/>
        </w:rPr>
      </w:pPr>
      <w:r w:rsidRPr="00BA1675">
        <w:rPr>
          <w:u w:val="single"/>
        </w:rPr>
        <w:lastRenderedPageBreak/>
        <w:t>Обустройство контейнерных площадок</w:t>
      </w:r>
      <w:r w:rsidRPr="00BA1675">
        <w:rPr>
          <w:noProof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6705B961" wp14:editId="61A5B393">
            <wp:simplePos x="0" y="0"/>
            <wp:positionH relativeFrom="column">
              <wp:posOffset>2996565</wp:posOffset>
            </wp:positionH>
            <wp:positionV relativeFrom="paragraph">
              <wp:posOffset>3810</wp:posOffset>
            </wp:positionV>
            <wp:extent cx="3212465" cy="1913890"/>
            <wp:effectExtent l="0" t="0" r="6985" b="0"/>
            <wp:wrapSquare wrapText="bothSides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51B" w:rsidRDefault="00F6451B" w:rsidP="00F6451B">
      <w:pPr>
        <w:ind w:firstLine="0"/>
      </w:pPr>
    </w:p>
    <w:p w:rsidR="00F6451B" w:rsidRDefault="00F6451B" w:rsidP="00F6451B">
      <w:pPr>
        <w:ind w:firstLine="0"/>
      </w:pPr>
    </w:p>
    <w:p w:rsidR="00F6451B" w:rsidRPr="00F6451B" w:rsidRDefault="00F6451B" w:rsidP="00F6451B"/>
    <w:p w:rsidR="00F6451B" w:rsidRPr="00F6451B" w:rsidRDefault="00F6451B" w:rsidP="00F6451B"/>
    <w:p w:rsidR="00F6451B" w:rsidRDefault="00F6451B" w:rsidP="00F6451B"/>
    <w:p w:rsidR="00F6451B" w:rsidRDefault="00F6451B" w:rsidP="00F6451B"/>
    <w:p w:rsidR="00F6451B" w:rsidRPr="00BA1675" w:rsidRDefault="00F6451B" w:rsidP="00F6451B">
      <w:pPr>
        <w:ind w:firstLine="0"/>
        <w:rPr>
          <w:u w:val="single"/>
        </w:rPr>
      </w:pPr>
      <w:r w:rsidRPr="00BA1675">
        <w:rPr>
          <w:noProof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33FD8674" wp14:editId="201BCE69">
            <wp:simplePos x="0" y="0"/>
            <wp:positionH relativeFrom="column">
              <wp:posOffset>2995930</wp:posOffset>
            </wp:positionH>
            <wp:positionV relativeFrom="paragraph">
              <wp:posOffset>22225</wp:posOffset>
            </wp:positionV>
            <wp:extent cx="3206115" cy="1804670"/>
            <wp:effectExtent l="0" t="0" r="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5"/>
                    <a:stretch/>
                  </pic:blipFill>
                  <pic:spPr bwMode="auto">
                    <a:xfrm>
                      <a:off x="0" y="0"/>
                      <a:ext cx="320611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675">
        <w:rPr>
          <w:u w:val="single"/>
        </w:rPr>
        <w:t>Ремонт тротуара</w:t>
      </w:r>
    </w:p>
    <w:p w:rsidR="00F6451B" w:rsidRPr="00F6451B" w:rsidRDefault="00F6451B" w:rsidP="00F6451B"/>
    <w:p w:rsidR="00F6451B" w:rsidRPr="00F6451B" w:rsidRDefault="00F6451B" w:rsidP="00F6451B"/>
    <w:p w:rsidR="00F6451B" w:rsidRPr="00F6451B" w:rsidRDefault="00F6451B" w:rsidP="00F6451B"/>
    <w:p w:rsidR="00F6451B" w:rsidRPr="00F6451B" w:rsidRDefault="00F6451B" w:rsidP="00F6451B"/>
    <w:p w:rsidR="00F6451B" w:rsidRPr="00F6451B" w:rsidRDefault="00F6451B" w:rsidP="00F6451B"/>
    <w:p w:rsidR="00F6451B" w:rsidRPr="00F6451B" w:rsidRDefault="00BA1675" w:rsidP="00F6451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8F40355" wp14:editId="143076CC">
            <wp:simplePos x="0" y="0"/>
            <wp:positionH relativeFrom="column">
              <wp:posOffset>3055620</wp:posOffset>
            </wp:positionH>
            <wp:positionV relativeFrom="paragraph">
              <wp:posOffset>208915</wp:posOffset>
            </wp:positionV>
            <wp:extent cx="3146425" cy="26949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51B" w:rsidRPr="00BA1675" w:rsidRDefault="00F6451B" w:rsidP="00F6451B">
      <w:pPr>
        <w:tabs>
          <w:tab w:val="left" w:pos="1178"/>
        </w:tabs>
        <w:spacing w:line="240" w:lineRule="auto"/>
        <w:ind w:firstLine="0"/>
        <w:rPr>
          <w:u w:val="single"/>
        </w:rPr>
      </w:pPr>
      <w:r w:rsidRPr="00BA1675">
        <w:rPr>
          <w:u w:val="single"/>
        </w:rPr>
        <w:t xml:space="preserve">Приобретение детского спортивного, игрового комплекса </w:t>
      </w:r>
    </w:p>
    <w:p w:rsidR="00F6451B" w:rsidRPr="00F6451B" w:rsidRDefault="00F6451B" w:rsidP="00F6451B"/>
    <w:p w:rsidR="00F6451B" w:rsidRPr="00F6451B" w:rsidRDefault="00F6451B" w:rsidP="00F6451B"/>
    <w:p w:rsidR="00F6451B" w:rsidRPr="00F6451B" w:rsidRDefault="00F6451B" w:rsidP="00F6451B"/>
    <w:p w:rsidR="00F6451B" w:rsidRPr="00F6451B" w:rsidRDefault="00F6451B" w:rsidP="00F6451B"/>
    <w:p w:rsidR="00F6451B" w:rsidRPr="00F6451B" w:rsidRDefault="00F6451B" w:rsidP="00F6451B"/>
    <w:p w:rsidR="00F6451B" w:rsidRPr="00F6451B" w:rsidRDefault="00F6451B" w:rsidP="00F6451B"/>
    <w:p w:rsidR="00F6451B" w:rsidRPr="00F6451B" w:rsidRDefault="00F6451B" w:rsidP="00F6451B"/>
    <w:p w:rsidR="00F6451B" w:rsidRDefault="00F6451B" w:rsidP="00BA1675">
      <w:pPr>
        <w:spacing w:line="240" w:lineRule="auto"/>
      </w:pPr>
    </w:p>
    <w:p w:rsidR="00F6451B" w:rsidRPr="00BA1675" w:rsidRDefault="00BA1675" w:rsidP="00BA1675">
      <w:pPr>
        <w:spacing w:line="240" w:lineRule="auto"/>
        <w:ind w:firstLine="0"/>
        <w:rPr>
          <w:u w:val="single"/>
        </w:rPr>
      </w:pPr>
      <w:r w:rsidRPr="00BA1675">
        <w:rPr>
          <w:noProof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25B29AE3" wp14:editId="4FECB9D3">
            <wp:simplePos x="0" y="0"/>
            <wp:positionH relativeFrom="column">
              <wp:posOffset>3400425</wp:posOffset>
            </wp:positionH>
            <wp:positionV relativeFrom="paragraph">
              <wp:posOffset>5080</wp:posOffset>
            </wp:positionV>
            <wp:extent cx="2908300" cy="2388235"/>
            <wp:effectExtent l="0" t="0" r="635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38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51B" w:rsidRPr="00BA1675">
        <w:rPr>
          <w:u w:val="single"/>
        </w:rPr>
        <w:t>Приобретение и установка памятника «Участникам ликвидации аварии на Чернобыльской АЭС»</w:t>
      </w:r>
      <w:r w:rsidRPr="00BA1675">
        <w:rPr>
          <w:noProof/>
          <w:u w:val="single"/>
          <w:lang w:eastAsia="ru-RU"/>
        </w:rPr>
        <w:t xml:space="preserve"> </w:t>
      </w:r>
    </w:p>
    <w:p w:rsidR="00F6451B" w:rsidRPr="00F6451B" w:rsidRDefault="00F6451B" w:rsidP="00F6451B">
      <w:pPr>
        <w:ind w:firstLine="0"/>
      </w:pPr>
    </w:p>
    <w:sectPr w:rsidR="00F6451B" w:rsidRPr="00F6451B" w:rsidSect="00BA1675">
      <w:pgSz w:w="11906" w:h="16838"/>
      <w:pgMar w:top="1134" w:right="42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623"/>
    <w:rsid w:val="003F6085"/>
    <w:rsid w:val="008C3623"/>
    <w:rsid w:val="00935B72"/>
    <w:rsid w:val="0096264B"/>
    <w:rsid w:val="00BA1675"/>
    <w:rsid w:val="00C07D26"/>
    <w:rsid w:val="00C624A5"/>
    <w:rsid w:val="00E03730"/>
    <w:rsid w:val="00F6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5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5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 отдел</dc:creator>
  <cp:lastModifiedBy>User</cp:lastModifiedBy>
  <cp:revision>2</cp:revision>
  <dcterms:created xsi:type="dcterms:W3CDTF">2023-11-29T06:17:00Z</dcterms:created>
  <dcterms:modified xsi:type="dcterms:W3CDTF">2023-11-29T06:17:00Z</dcterms:modified>
</cp:coreProperties>
</file>